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E1" w:rsidRDefault="003749E1" w:rsidP="002C78CD">
      <w:pPr>
        <w:jc w:val="right"/>
      </w:pPr>
      <w:r>
        <w:t xml:space="preserve">     </w:t>
      </w:r>
    </w:p>
    <w:p w:rsidR="003749E1" w:rsidRDefault="003749E1" w:rsidP="002C78CD">
      <w:pPr>
        <w:jc w:val="right"/>
      </w:pPr>
    </w:p>
    <w:p w:rsidR="003749E1" w:rsidRDefault="003749E1" w:rsidP="002C78CD">
      <w:pPr>
        <w:jc w:val="right"/>
      </w:pPr>
    </w:p>
    <w:p w:rsidR="003749E1" w:rsidRDefault="003749E1" w:rsidP="002C78CD">
      <w:pPr>
        <w:jc w:val="right"/>
      </w:pPr>
    </w:p>
    <w:p w:rsidR="003749E1" w:rsidRDefault="003749E1" w:rsidP="002C78CD">
      <w:pPr>
        <w:jc w:val="right"/>
      </w:pPr>
    </w:p>
    <w:p w:rsidR="00561B74" w:rsidRDefault="003749E1" w:rsidP="003749E1">
      <w:pPr>
        <w:spacing w:line="240" w:lineRule="auto"/>
        <w:jc w:val="right"/>
      </w:pPr>
      <w:r>
        <w:t xml:space="preserve">         </w:t>
      </w:r>
      <w:r w:rsidR="00EB0C9D">
        <w:t>НО «Фонд капитального ремонта многоквартирных домов Сахалинской области»</w:t>
      </w:r>
    </w:p>
    <w:p w:rsidR="00EB0C9D" w:rsidRPr="00EB0C9D" w:rsidRDefault="003749E1" w:rsidP="003749E1">
      <w:pPr>
        <w:spacing w:line="240" w:lineRule="auto"/>
        <w:jc w:val="center"/>
      </w:pPr>
      <w:r>
        <w:t xml:space="preserve">                        </w:t>
      </w:r>
      <w:r w:rsidR="00EB0C9D">
        <w:t>От собственника квартиры проживающего по адресу</w:t>
      </w:r>
      <w:r>
        <w:t>:</w:t>
      </w:r>
    </w:p>
    <w:p w:rsidR="00EB0C9D" w:rsidRDefault="00B77916" w:rsidP="00B77916">
      <w:pPr>
        <w:spacing w:line="240" w:lineRule="auto"/>
        <w:jc w:val="center"/>
      </w:pPr>
      <w:r>
        <w:t xml:space="preserve">                                         </w:t>
      </w:r>
      <w:bookmarkStart w:id="0" w:name="_GoBack"/>
      <w:bookmarkEnd w:id="0"/>
      <w:proofErr w:type="spellStart"/>
      <w:r w:rsidR="00EB0C9D">
        <w:t>г</w:t>
      </w:r>
      <w:proofErr w:type="gramStart"/>
      <w:r w:rsidR="00EB0C9D">
        <w:t>.Х</w:t>
      </w:r>
      <w:proofErr w:type="gramEnd"/>
      <w:r w:rsidR="00EB0C9D">
        <w:t>олмск</w:t>
      </w:r>
      <w:proofErr w:type="spellEnd"/>
      <w:r w:rsidR="002C78CD">
        <w:t xml:space="preserve">, </w:t>
      </w:r>
      <w:proofErr w:type="spellStart"/>
      <w:r w:rsidR="002C78CD">
        <w:t>ул.Школьная</w:t>
      </w:r>
      <w:proofErr w:type="spellEnd"/>
      <w:r w:rsidR="002C78CD">
        <w:t xml:space="preserve"> 15, кв.4,</w:t>
      </w:r>
      <w:r w:rsidR="00EB0C9D">
        <w:t xml:space="preserve"> Салтанова Владимира Ильича</w:t>
      </w:r>
    </w:p>
    <w:p w:rsidR="00EB0C9D" w:rsidRDefault="00EB0C9D"/>
    <w:p w:rsidR="00EB0C9D" w:rsidRDefault="00EB0C9D" w:rsidP="002C78CD">
      <w:pPr>
        <w:jc w:val="center"/>
      </w:pPr>
    </w:p>
    <w:p w:rsidR="00EB0C9D" w:rsidRPr="002C78CD" w:rsidRDefault="00EB0C9D" w:rsidP="002C78CD">
      <w:pPr>
        <w:jc w:val="center"/>
        <w:rPr>
          <w:b/>
          <w:sz w:val="28"/>
          <w:szCs w:val="28"/>
        </w:rPr>
      </w:pPr>
      <w:r w:rsidRPr="002C78CD">
        <w:rPr>
          <w:b/>
          <w:sz w:val="28"/>
          <w:szCs w:val="28"/>
        </w:rPr>
        <w:t>Ответ-ходатайство.</w:t>
      </w:r>
    </w:p>
    <w:p w:rsidR="00EB0C9D" w:rsidRDefault="00EB0C9D" w:rsidP="002C78CD">
      <w:pPr>
        <w:jc w:val="center"/>
      </w:pPr>
      <w:r>
        <w:t>На требование об уплате долга по квитанции*</w:t>
      </w:r>
    </w:p>
    <w:p w:rsidR="00EB0C9D" w:rsidRDefault="00EB0C9D"/>
    <w:p w:rsidR="00EB0C9D" w:rsidRDefault="00EB0C9D"/>
    <w:p w:rsidR="00895EC0" w:rsidRPr="00895EC0" w:rsidRDefault="002C78CD">
      <w:r>
        <w:t xml:space="preserve">              </w:t>
      </w:r>
      <w:r w:rsidR="00EB0C9D">
        <w:t>В ответ на ваше требование оплатить долг</w:t>
      </w:r>
      <w:r w:rsidR="003749E1">
        <w:t xml:space="preserve"> в размере 64135,56 руб.</w:t>
      </w:r>
      <w:r w:rsidR="00EB0C9D">
        <w:t xml:space="preserve"> по капитальному ремонту сообщаю следующее</w:t>
      </w:r>
      <w:r w:rsidR="00895EC0" w:rsidRPr="00895EC0">
        <w:t>:</w:t>
      </w:r>
    </w:p>
    <w:p w:rsidR="00895EC0" w:rsidRDefault="003749E1">
      <w:r>
        <w:t xml:space="preserve">              </w:t>
      </w:r>
      <w:r w:rsidR="00895EC0">
        <w:t xml:space="preserve">Являясь собственником жилого помещения расположенного по адресу г. Холмск Сахалинской области, ул. Школьная, д.15, кв. 4, я своевременно и в полном объёме оплачиваю коммунальные услуги, в том числе оплачивал квитанции по капитальному ремонту в период с 2011 по 2014 </w:t>
      </w:r>
      <w:proofErr w:type="spellStart"/>
      <w:proofErr w:type="gramStart"/>
      <w:r w:rsidR="00895EC0">
        <w:t>гг</w:t>
      </w:r>
      <w:proofErr w:type="spellEnd"/>
      <w:proofErr w:type="gramEnd"/>
      <w:r w:rsidR="00895EC0">
        <w:t xml:space="preserve">, когда эти квитанции приносили. Затем, по каким-то не ведомым мне причинам </w:t>
      </w:r>
      <w:r w:rsidR="00AA72ED">
        <w:t>счета за капремонт приходить перестали.</w:t>
      </w:r>
      <w:r w:rsidR="002B27F2">
        <w:t xml:space="preserve"> Причину в УК объяснили вроде как дом новый  и капремонт взиматься не должен. </w:t>
      </w:r>
      <w:r w:rsidR="002C78CD">
        <w:t>Надлежащим образом извещён не был, по каким реквизитам уплачивать взносы, о вашей компании узнал впервые</w:t>
      </w:r>
      <w:r>
        <w:t xml:space="preserve"> из присланной квитанции.</w:t>
      </w:r>
    </w:p>
    <w:p w:rsidR="00A36E11" w:rsidRDefault="002B27F2">
      <w:r>
        <w:t xml:space="preserve">  </w:t>
      </w:r>
      <w:r w:rsidR="003749E1">
        <w:t xml:space="preserve">        </w:t>
      </w:r>
      <w:r>
        <w:t xml:space="preserve"> По сему, прошу вас произвести перер</w:t>
      </w:r>
      <w:r w:rsidR="00A36E11">
        <w:t>асчёт по капремонту с учетом вышеизложенных обстоятельств. Капремонт готов оплачивать регулярно по вновь присылаемым квитанциям.</w:t>
      </w:r>
    </w:p>
    <w:p w:rsidR="00A36E11" w:rsidRDefault="003749E1">
      <w:r>
        <w:t xml:space="preserve">           </w:t>
      </w:r>
      <w:r w:rsidR="00A36E11">
        <w:t xml:space="preserve">  В случае несогласия с моими доводами оставляю за собой право воспользоваться защитой в суде. Надеюсь на понимание и дальнейшее взаимовыгодное сотрудничество.</w:t>
      </w:r>
    </w:p>
    <w:p w:rsidR="00A36E11" w:rsidRPr="00A36E11" w:rsidRDefault="00A36E11">
      <w:r>
        <w:t>Приложение</w:t>
      </w:r>
      <w:r w:rsidRPr="002C78CD">
        <w:t>:</w:t>
      </w:r>
      <w:r w:rsidR="002C78CD">
        <w:t>*</w:t>
      </w:r>
      <w:r>
        <w:t xml:space="preserve"> квитанция</w:t>
      </w:r>
      <w:r w:rsidR="002C78CD">
        <w:t xml:space="preserve"> за июль 2025 г.</w:t>
      </w:r>
    </w:p>
    <w:p w:rsidR="002B27F2" w:rsidRPr="00895EC0" w:rsidRDefault="003749E1">
      <w:r>
        <w:t xml:space="preserve">                                            </w:t>
      </w:r>
      <w:r w:rsidR="00A36E11">
        <w:t xml:space="preserve">02.09.2025 г.  </w:t>
      </w:r>
      <w:r w:rsidR="002C78CD">
        <w:t xml:space="preserve">                                                                                  Салтанов В. И.</w:t>
      </w:r>
    </w:p>
    <w:p w:rsidR="00EB0C9D" w:rsidRDefault="00EB0C9D"/>
    <w:p w:rsidR="00EB0C9D" w:rsidRPr="00EB0C9D" w:rsidRDefault="00EB0C9D"/>
    <w:sectPr w:rsidR="00EB0C9D" w:rsidRPr="00EB0C9D" w:rsidSect="002C78CD">
      <w:pgSz w:w="11907" w:h="16839" w:code="9"/>
      <w:pgMar w:top="170" w:right="164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9D"/>
    <w:rsid w:val="002B27F2"/>
    <w:rsid w:val="002C78CD"/>
    <w:rsid w:val="003749E1"/>
    <w:rsid w:val="00513C16"/>
    <w:rsid w:val="00561B74"/>
    <w:rsid w:val="00895EC0"/>
    <w:rsid w:val="00A36E11"/>
    <w:rsid w:val="00AA72ED"/>
    <w:rsid w:val="00B77916"/>
    <w:rsid w:val="00E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2025-09-04T00:06:00Z</dcterms:created>
  <dcterms:modified xsi:type="dcterms:W3CDTF">2025-09-04T01:20:00Z</dcterms:modified>
</cp:coreProperties>
</file>